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C5" w:rsidRPr="00EF2CEE" w:rsidRDefault="00C317C5" w:rsidP="00EF2CEE">
      <w:pPr>
        <w:pStyle w:val="Recuodecorpodetexto"/>
        <w:ind w:firstLine="0"/>
        <w:rPr>
          <w:rFonts w:cs="Arial"/>
          <w:color w:val="000000"/>
          <w:sz w:val="22"/>
          <w:szCs w:val="22"/>
        </w:rPr>
      </w:pPr>
    </w:p>
    <w:p w:rsidR="00C317C5" w:rsidRDefault="00C317C5" w:rsidP="00EF2CEE">
      <w:pPr>
        <w:pStyle w:val="Recuodecorpodetex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DOE 05/07/2012</w:t>
      </w:r>
    </w:p>
    <w:p w:rsidR="00C317C5" w:rsidRDefault="00C317C5" w:rsidP="00EF2CEE">
      <w:pPr>
        <w:pStyle w:val="Recuodecorpodetexto"/>
        <w:ind w:firstLine="0"/>
        <w:rPr>
          <w:color w:val="000000"/>
          <w:sz w:val="22"/>
          <w:szCs w:val="22"/>
        </w:rPr>
      </w:pPr>
    </w:p>
    <w:p w:rsidR="00C317C5" w:rsidRPr="00EF2CEE" w:rsidRDefault="00C317C5" w:rsidP="00EF2CEE">
      <w:pPr>
        <w:pStyle w:val="Recuodecorpodetexto"/>
        <w:ind w:firstLine="0"/>
        <w:rPr>
          <w:color w:val="000000"/>
          <w:sz w:val="22"/>
          <w:szCs w:val="22"/>
        </w:rPr>
      </w:pPr>
      <w:r w:rsidRPr="00EF2CEE">
        <w:rPr>
          <w:color w:val="000000"/>
          <w:sz w:val="22"/>
          <w:szCs w:val="22"/>
        </w:rPr>
        <w:t>COORDENADORIA DE GESTÃO DE RECURSOS HUMANOS</w:t>
      </w:r>
    </w:p>
    <w:p w:rsidR="00C317C5" w:rsidRPr="00EF2CEE" w:rsidRDefault="00C317C5" w:rsidP="00EF2CEE">
      <w:pPr>
        <w:pStyle w:val="Recuodecorpodetexto"/>
        <w:ind w:firstLine="0"/>
        <w:rPr>
          <w:color w:val="000000"/>
          <w:sz w:val="22"/>
          <w:szCs w:val="22"/>
        </w:rPr>
      </w:pPr>
      <w:r w:rsidRPr="00EF2CEE">
        <w:rPr>
          <w:color w:val="000000"/>
          <w:sz w:val="22"/>
          <w:szCs w:val="22"/>
        </w:rPr>
        <w:t>Concurso Público de Oficial Administrativo</w:t>
      </w:r>
    </w:p>
    <w:p w:rsidR="00C317C5" w:rsidRPr="00EF2CEE" w:rsidRDefault="00C317C5" w:rsidP="00EF2CEE">
      <w:pPr>
        <w:pStyle w:val="Recuodecorpodetex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Retificação do DOE 04/07/12</w:t>
      </w:r>
    </w:p>
    <w:p w:rsidR="00C317C5" w:rsidRPr="00EF2CEE" w:rsidRDefault="00C317C5" w:rsidP="00EF2CEE">
      <w:pPr>
        <w:pStyle w:val="Recuodecorpodetexto"/>
        <w:ind w:firstLine="0"/>
        <w:rPr>
          <w:color w:val="000000"/>
          <w:sz w:val="22"/>
          <w:szCs w:val="22"/>
        </w:rPr>
      </w:pPr>
      <w:r w:rsidRPr="00EF2CEE">
        <w:rPr>
          <w:color w:val="000000"/>
          <w:sz w:val="22"/>
          <w:szCs w:val="22"/>
        </w:rPr>
        <w:t>Edital de Convocação para Sessão de Escolha de Vagas</w:t>
      </w:r>
    </w:p>
    <w:p w:rsidR="00C317C5" w:rsidRPr="00EF2CEE" w:rsidRDefault="00C317C5" w:rsidP="00EF2CEE">
      <w:pPr>
        <w:pStyle w:val="Recuodecorpodetexto"/>
        <w:ind w:firstLine="0"/>
        <w:rPr>
          <w:color w:val="000000"/>
          <w:sz w:val="22"/>
          <w:szCs w:val="22"/>
        </w:rPr>
      </w:pPr>
      <w:r w:rsidRPr="00EF2CEE">
        <w:rPr>
          <w:color w:val="000000"/>
          <w:sz w:val="22"/>
          <w:szCs w:val="22"/>
        </w:rPr>
        <w:t>EXCLUA-SE</w:t>
      </w:r>
    </w:p>
    <w:p w:rsidR="00C317C5" w:rsidRPr="00EF2CEE" w:rsidRDefault="00C317C5" w:rsidP="00EF2CEE">
      <w:pPr>
        <w:pStyle w:val="Recuodecorpodetexto"/>
        <w:ind w:firstLine="0"/>
        <w:rPr>
          <w:rFonts w:cs="Arial"/>
          <w:color w:val="000000"/>
          <w:sz w:val="22"/>
          <w:szCs w:val="22"/>
        </w:rPr>
      </w:pPr>
      <w:r w:rsidRPr="00EF2CEE">
        <w:rPr>
          <w:rFonts w:cs="Arial"/>
          <w:color w:val="000000"/>
          <w:sz w:val="22"/>
          <w:szCs w:val="22"/>
        </w:rPr>
        <w:t>71ª Região - DIRETORIA DE ENSINO REGIÃO SOROCABA</w:t>
      </w:r>
    </w:p>
    <w:p w:rsidR="00C317C5" w:rsidRPr="00EF2CEE" w:rsidRDefault="00C317C5" w:rsidP="00EF2CEE">
      <w:pPr>
        <w:pStyle w:val="Recuodecorpodetexto"/>
        <w:ind w:firstLine="0"/>
        <w:rPr>
          <w:rFonts w:cs="Arial"/>
          <w:color w:val="000000"/>
          <w:sz w:val="22"/>
          <w:szCs w:val="22"/>
        </w:rPr>
      </w:pPr>
      <w:r w:rsidRPr="00EF2CEE">
        <w:rPr>
          <w:rFonts w:cs="Arial"/>
          <w:color w:val="000000"/>
          <w:sz w:val="22"/>
          <w:szCs w:val="22"/>
        </w:rPr>
        <w:t>Cargos Disponíveis: 01</w:t>
      </w:r>
    </w:p>
    <w:p w:rsidR="00C317C5" w:rsidRPr="00EF2CEE" w:rsidRDefault="00C317C5" w:rsidP="00EF2CEE">
      <w:pPr>
        <w:pStyle w:val="Recuodecorpodetexto"/>
        <w:ind w:firstLine="0"/>
        <w:rPr>
          <w:rFonts w:cs="Arial"/>
          <w:bCs/>
          <w:color w:val="000000"/>
          <w:sz w:val="22"/>
          <w:szCs w:val="22"/>
        </w:rPr>
      </w:pPr>
      <w:r w:rsidRPr="00EF2CEE">
        <w:rPr>
          <w:rFonts w:cs="Arial"/>
          <w:color w:val="000000"/>
          <w:sz w:val="22"/>
          <w:szCs w:val="22"/>
        </w:rPr>
        <w:t>1. LOCAL: Diretoria de Ensino Região - Sorocaba</w:t>
      </w:r>
    </w:p>
    <w:p w:rsidR="00C317C5" w:rsidRPr="00EF2CEE" w:rsidRDefault="00C317C5" w:rsidP="00EF2CEE">
      <w:pPr>
        <w:pStyle w:val="Recuodecorpodetexto"/>
        <w:ind w:firstLine="0"/>
        <w:rPr>
          <w:rFonts w:cs="Arial"/>
          <w:bCs/>
          <w:color w:val="000000"/>
          <w:sz w:val="22"/>
          <w:szCs w:val="22"/>
        </w:rPr>
      </w:pPr>
      <w:r w:rsidRPr="00EF2CEE">
        <w:rPr>
          <w:rFonts w:cs="Arial"/>
          <w:color w:val="000000"/>
          <w:sz w:val="22"/>
          <w:szCs w:val="22"/>
        </w:rPr>
        <w:t>ENDEREÇO:</w:t>
      </w:r>
      <w:r w:rsidRPr="00EF2CEE">
        <w:rPr>
          <w:rFonts w:cs="Arial"/>
          <w:bCs/>
          <w:color w:val="000000"/>
          <w:sz w:val="22"/>
          <w:szCs w:val="22"/>
        </w:rPr>
        <w:t xml:space="preserve"> Rua Cesário Mota, 286 - Centro - Sorocaba - SP</w:t>
      </w:r>
    </w:p>
    <w:p w:rsidR="00C317C5" w:rsidRPr="00EF2CEE" w:rsidRDefault="00C317C5" w:rsidP="00EF2CEE">
      <w:pPr>
        <w:pStyle w:val="Recuodecorpodetexto"/>
        <w:ind w:firstLine="0"/>
        <w:rPr>
          <w:rFonts w:cs="Arial"/>
          <w:color w:val="000000"/>
          <w:sz w:val="22"/>
          <w:szCs w:val="22"/>
        </w:rPr>
      </w:pPr>
      <w:r w:rsidRPr="00EF2CEE">
        <w:rPr>
          <w:rFonts w:cs="Arial"/>
          <w:color w:val="000000"/>
          <w:sz w:val="22"/>
          <w:szCs w:val="22"/>
        </w:rPr>
        <w:t>2. QUADRO DE CHAMADA</w:t>
      </w:r>
    </w:p>
    <w:p w:rsidR="00C317C5" w:rsidRPr="00EF2CEE" w:rsidRDefault="00C317C5" w:rsidP="00EF2CEE">
      <w:pPr>
        <w:pStyle w:val="Recuodecorpodetexto"/>
        <w:ind w:firstLine="0"/>
        <w:rPr>
          <w:rFonts w:cs="Arial"/>
          <w:bCs/>
          <w:color w:val="000000"/>
          <w:sz w:val="22"/>
          <w:szCs w:val="22"/>
        </w:rPr>
      </w:pPr>
      <w:r w:rsidRPr="00EF2CEE">
        <w:rPr>
          <w:rFonts w:cs="Arial"/>
          <w:bCs/>
          <w:color w:val="000000"/>
          <w:sz w:val="22"/>
          <w:szCs w:val="22"/>
        </w:rPr>
        <w:t>(Dia - horário - lista - nº de candidatos convocados)</w:t>
      </w:r>
    </w:p>
    <w:p w:rsidR="00C317C5" w:rsidRPr="00EF2CEE" w:rsidRDefault="00C317C5" w:rsidP="00EF2CEE">
      <w:pPr>
        <w:pStyle w:val="Recuodecorpodetexto"/>
        <w:ind w:firstLine="0"/>
        <w:rPr>
          <w:rFonts w:cs="Arial"/>
          <w:bCs/>
          <w:color w:val="000000"/>
          <w:sz w:val="22"/>
          <w:szCs w:val="22"/>
        </w:rPr>
      </w:pPr>
      <w:r w:rsidRPr="00EF2CEE">
        <w:rPr>
          <w:rFonts w:cs="Arial"/>
          <w:bCs/>
          <w:color w:val="000000"/>
          <w:sz w:val="22"/>
          <w:szCs w:val="22"/>
        </w:rPr>
        <w:t xml:space="preserve">10/07/2012 - 9 h - Lista Geral - nº 15 </w:t>
      </w:r>
      <w:proofErr w:type="gramStart"/>
      <w:r w:rsidRPr="00EF2CEE">
        <w:rPr>
          <w:rFonts w:cs="Arial"/>
          <w:bCs/>
          <w:color w:val="000000"/>
          <w:sz w:val="22"/>
          <w:szCs w:val="22"/>
        </w:rPr>
        <w:t>ao 18</w:t>
      </w:r>
      <w:proofErr w:type="gramEnd"/>
    </w:p>
    <w:sectPr w:rsidR="00C317C5" w:rsidRPr="00EF2CEE" w:rsidSect="00946B69">
      <w:pgSz w:w="11907" w:h="16840" w:code="9"/>
      <w:pgMar w:top="851" w:right="85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E0A"/>
    <w:multiLevelType w:val="hybridMultilevel"/>
    <w:tmpl w:val="1052759E"/>
    <w:lvl w:ilvl="0" w:tplc="E52C8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A6B6F"/>
    <w:multiLevelType w:val="singleLevel"/>
    <w:tmpl w:val="81A64C9E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E23FD6"/>
    <w:multiLevelType w:val="multilevel"/>
    <w:tmpl w:val="7BB43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">
    <w:nsid w:val="15646018"/>
    <w:multiLevelType w:val="hybridMultilevel"/>
    <w:tmpl w:val="4784F3BC"/>
    <w:lvl w:ilvl="0" w:tplc="B52E2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D383063"/>
    <w:multiLevelType w:val="singleLevel"/>
    <w:tmpl w:val="0416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0361A"/>
    <w:multiLevelType w:val="hybridMultilevel"/>
    <w:tmpl w:val="FE46797A"/>
    <w:lvl w:ilvl="0" w:tplc="45C2A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D60D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BFA4E1D"/>
    <w:multiLevelType w:val="hybridMultilevel"/>
    <w:tmpl w:val="09D0B6AC"/>
    <w:lvl w:ilvl="0" w:tplc="0414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B97048"/>
    <w:multiLevelType w:val="singleLevel"/>
    <w:tmpl w:val="9168CE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5583ECE"/>
    <w:multiLevelType w:val="singleLevel"/>
    <w:tmpl w:val="561AB0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0">
    <w:nsid w:val="39DF59D2"/>
    <w:multiLevelType w:val="hybridMultilevel"/>
    <w:tmpl w:val="730629D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A20BC2"/>
    <w:multiLevelType w:val="singleLevel"/>
    <w:tmpl w:val="87761A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8E66C53"/>
    <w:multiLevelType w:val="hybridMultilevel"/>
    <w:tmpl w:val="9606DF54"/>
    <w:lvl w:ilvl="0" w:tplc="22A8E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1E7C1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DB76730"/>
    <w:multiLevelType w:val="singleLevel"/>
    <w:tmpl w:val="D32E462E"/>
    <w:lvl w:ilvl="0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15">
    <w:nsid w:val="704961E8"/>
    <w:multiLevelType w:val="multilevel"/>
    <w:tmpl w:val="D7DCA4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16">
    <w:nsid w:val="77F00BDF"/>
    <w:multiLevelType w:val="singleLevel"/>
    <w:tmpl w:val="0416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14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11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178"/>
    <w:rsid w:val="00074396"/>
    <w:rsid w:val="00091A58"/>
    <w:rsid w:val="000B5456"/>
    <w:rsid w:val="000F2526"/>
    <w:rsid w:val="00152BD3"/>
    <w:rsid w:val="00175563"/>
    <w:rsid w:val="00187406"/>
    <w:rsid w:val="001E02ED"/>
    <w:rsid w:val="002019EE"/>
    <w:rsid w:val="00204B43"/>
    <w:rsid w:val="0021745C"/>
    <w:rsid w:val="002251DA"/>
    <w:rsid w:val="00226A0A"/>
    <w:rsid w:val="002331A5"/>
    <w:rsid w:val="002434BB"/>
    <w:rsid w:val="00244308"/>
    <w:rsid w:val="002B275E"/>
    <w:rsid w:val="002C4986"/>
    <w:rsid w:val="002F4EF3"/>
    <w:rsid w:val="00382F56"/>
    <w:rsid w:val="00397848"/>
    <w:rsid w:val="003A5FEA"/>
    <w:rsid w:val="003A6A8D"/>
    <w:rsid w:val="003C6589"/>
    <w:rsid w:val="003D0551"/>
    <w:rsid w:val="003E021D"/>
    <w:rsid w:val="003F46F1"/>
    <w:rsid w:val="00406FB8"/>
    <w:rsid w:val="00460DA4"/>
    <w:rsid w:val="004A2F16"/>
    <w:rsid w:val="004F57C5"/>
    <w:rsid w:val="00507548"/>
    <w:rsid w:val="00527156"/>
    <w:rsid w:val="00533F6F"/>
    <w:rsid w:val="00555186"/>
    <w:rsid w:val="00587CE0"/>
    <w:rsid w:val="005C53D8"/>
    <w:rsid w:val="0060234B"/>
    <w:rsid w:val="00631DCB"/>
    <w:rsid w:val="00633871"/>
    <w:rsid w:val="00633AA0"/>
    <w:rsid w:val="006502B6"/>
    <w:rsid w:val="006508F5"/>
    <w:rsid w:val="00652E6C"/>
    <w:rsid w:val="00692C20"/>
    <w:rsid w:val="006D5B95"/>
    <w:rsid w:val="006F3680"/>
    <w:rsid w:val="007557B6"/>
    <w:rsid w:val="007A3B90"/>
    <w:rsid w:val="007A6C3C"/>
    <w:rsid w:val="007D6DB1"/>
    <w:rsid w:val="008476D9"/>
    <w:rsid w:val="008508D8"/>
    <w:rsid w:val="008A5954"/>
    <w:rsid w:val="008B005A"/>
    <w:rsid w:val="008B72DD"/>
    <w:rsid w:val="008F202E"/>
    <w:rsid w:val="00905741"/>
    <w:rsid w:val="009327E4"/>
    <w:rsid w:val="00946B69"/>
    <w:rsid w:val="00953B77"/>
    <w:rsid w:val="00974BBA"/>
    <w:rsid w:val="00996A5E"/>
    <w:rsid w:val="009B41DD"/>
    <w:rsid w:val="009D2066"/>
    <w:rsid w:val="00A05BA8"/>
    <w:rsid w:val="00AC638B"/>
    <w:rsid w:val="00AE1D41"/>
    <w:rsid w:val="00AE2DC2"/>
    <w:rsid w:val="00B41105"/>
    <w:rsid w:val="00B621BF"/>
    <w:rsid w:val="00B75541"/>
    <w:rsid w:val="00C21208"/>
    <w:rsid w:val="00C317C5"/>
    <w:rsid w:val="00C95178"/>
    <w:rsid w:val="00CD5951"/>
    <w:rsid w:val="00D0304F"/>
    <w:rsid w:val="00D15412"/>
    <w:rsid w:val="00D27C22"/>
    <w:rsid w:val="00D320EE"/>
    <w:rsid w:val="00D858F9"/>
    <w:rsid w:val="00D867B8"/>
    <w:rsid w:val="00E01D12"/>
    <w:rsid w:val="00E260C0"/>
    <w:rsid w:val="00EB3882"/>
    <w:rsid w:val="00EC2114"/>
    <w:rsid w:val="00EF194D"/>
    <w:rsid w:val="00EF2CEE"/>
    <w:rsid w:val="00F00DF9"/>
    <w:rsid w:val="00F53F37"/>
    <w:rsid w:val="00FA7F60"/>
    <w:rsid w:val="00FB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78"/>
    <w:pPr>
      <w:spacing w:line="360" w:lineRule="auto"/>
      <w:jc w:val="both"/>
    </w:pPr>
    <w:rPr>
      <w:rFonts w:ascii="Courier New" w:eastAsia="Times New Roman" w:hAnsi="Courier New"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517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C95178"/>
    <w:rPr>
      <w:rFonts w:ascii="Courier New" w:hAnsi="Courier New" w:cs="Times New Roman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C9517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95178"/>
    <w:rPr>
      <w:rFonts w:ascii="Courier New" w:hAnsi="Courier New" w:cs="Times New Roman"/>
      <w:sz w:val="2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95178"/>
    <w:pPr>
      <w:spacing w:line="240" w:lineRule="auto"/>
      <w:ind w:firstLine="709"/>
    </w:pPr>
    <w:rPr>
      <w:rFonts w:ascii="Arial" w:hAnsi="Arial"/>
      <w:sz w:val="20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95178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95178"/>
    <w:pPr>
      <w:jc w:val="left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95178"/>
    <w:rPr>
      <w:rFonts w:ascii="Arial" w:hAnsi="Arial" w:cs="Times New Roman"/>
      <w:sz w:val="20"/>
      <w:szCs w:val="20"/>
      <w:lang w:val="en-US" w:eastAsia="pt-BR"/>
    </w:rPr>
  </w:style>
  <w:style w:type="paragraph" w:styleId="Ttulo">
    <w:name w:val="Title"/>
    <w:basedOn w:val="Normal"/>
    <w:link w:val="TtuloChar"/>
    <w:uiPriority w:val="99"/>
    <w:qFormat/>
    <w:rsid w:val="00C95178"/>
    <w:pPr>
      <w:spacing w:line="240" w:lineRule="auto"/>
      <w:jc w:val="center"/>
    </w:pPr>
    <w:rPr>
      <w:rFonts w:ascii="Arial" w:hAnsi="Arial"/>
      <w:b/>
      <w:bCs/>
      <w:sz w:val="22"/>
      <w:lang w:val="pt-BR"/>
    </w:rPr>
  </w:style>
  <w:style w:type="character" w:customStyle="1" w:styleId="TtuloChar">
    <w:name w:val="Título Char"/>
    <w:basedOn w:val="Fontepargpadro"/>
    <w:link w:val="Ttulo"/>
    <w:uiPriority w:val="99"/>
    <w:locked/>
    <w:rsid w:val="00C95178"/>
    <w:rPr>
      <w:rFonts w:ascii="Arial" w:hAnsi="Arial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95178"/>
    <w:rPr>
      <w:rFonts w:ascii="Verdana" w:hAnsi="Verdana" w:cs="Times New Roman"/>
      <w:color w:val="000000"/>
      <w:sz w:val="14"/>
      <w:szCs w:val="14"/>
      <w:u w:val="none"/>
      <w:effect w:val="none"/>
    </w:rPr>
  </w:style>
  <w:style w:type="character" w:customStyle="1" w:styleId="style71">
    <w:name w:val="style71"/>
    <w:basedOn w:val="Fontepargpadro"/>
    <w:uiPriority w:val="99"/>
    <w:rsid w:val="00C95178"/>
    <w:rPr>
      <w:rFonts w:ascii="Verdana" w:hAnsi="Verdana" w:cs="Times New Roman"/>
      <w:sz w:val="20"/>
      <w:szCs w:val="20"/>
    </w:rPr>
  </w:style>
  <w:style w:type="character" w:styleId="Forte">
    <w:name w:val="Strong"/>
    <w:basedOn w:val="Fontepargpadro"/>
    <w:uiPriority w:val="99"/>
    <w:qFormat/>
    <w:rsid w:val="00C95178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951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95178"/>
    <w:rPr>
      <w:rFonts w:ascii="Tahoma" w:hAnsi="Tahoma" w:cs="Tahoma"/>
      <w:sz w:val="16"/>
      <w:szCs w:val="16"/>
      <w:lang w:val="en-US" w:eastAsia="pt-BR"/>
    </w:rPr>
  </w:style>
  <w:style w:type="paragraph" w:styleId="TextosemFormatao">
    <w:name w:val="Plain Text"/>
    <w:basedOn w:val="Normal"/>
    <w:link w:val="TextosemFormataoChar"/>
    <w:uiPriority w:val="99"/>
    <w:rsid w:val="00C95178"/>
    <w:pPr>
      <w:spacing w:line="240" w:lineRule="auto"/>
      <w:jc w:val="left"/>
    </w:pPr>
    <w:rPr>
      <w:sz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C95178"/>
    <w:rPr>
      <w:rFonts w:ascii="Courier New" w:hAnsi="Courier New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sid w:val="00C95178"/>
    <w:rPr>
      <w:rFonts w:cs="Times New Roman"/>
      <w:color w:val="800080"/>
      <w:u w:val="single"/>
    </w:rPr>
  </w:style>
  <w:style w:type="paragraph" w:customStyle="1" w:styleId="parag2">
    <w:name w:val="parag2"/>
    <w:basedOn w:val="Normal"/>
    <w:uiPriority w:val="99"/>
    <w:rsid w:val="00C95178"/>
    <w:pPr>
      <w:spacing w:before="100" w:beforeAutospacing="1" w:after="100" w:afterAutospacing="1" w:line="240" w:lineRule="auto"/>
      <w:ind w:firstLine="1500"/>
    </w:pPr>
    <w:rPr>
      <w:rFonts w:ascii="Times New Roman" w:hAnsi="Times New Roman"/>
      <w:color w:val="333333"/>
      <w:sz w:val="22"/>
      <w:szCs w:val="22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DC54C8B-F963-49EA-B0DD-2D589D100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DD9F1-8616-436B-9841-96873D24B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7733E-6CD4-45FB-9600-B54D2A6459C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marli.rosa</dc:creator>
  <cp:lastModifiedBy>alecsei.silva</cp:lastModifiedBy>
  <cp:revision>2</cp:revision>
  <cp:lastPrinted>2012-07-03T17:05:00Z</cp:lastPrinted>
  <dcterms:created xsi:type="dcterms:W3CDTF">2012-11-27T17:33:00Z</dcterms:created>
  <dcterms:modified xsi:type="dcterms:W3CDTF">2012-11-27T17:33:00Z</dcterms:modified>
</cp:coreProperties>
</file>